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8D" w:rsidRDefault="00EB378D">
      <w:bookmarkStart w:id="0" w:name="_GoBack"/>
      <w:r w:rsidRPr="00EB378D">
        <w:rPr>
          <w:b/>
          <w:bCs/>
        </w:rPr>
        <w:t>Хроники Горца</w:t>
      </w:r>
      <w:r w:rsidRPr="00EB378D">
        <w:br/>
      </w:r>
      <w:r w:rsidRPr="00EB378D">
        <w:rPr>
          <w:b/>
          <w:bCs/>
        </w:rPr>
        <w:t>Формы предательства.</w:t>
      </w:r>
      <w:bookmarkEnd w:id="0"/>
      <w:r w:rsidRPr="00EB378D">
        <w:br/>
      </w:r>
      <w:proofErr w:type="spellStart"/>
      <w:r w:rsidRPr="00EB378D">
        <w:t>Рэндалл</w:t>
      </w:r>
      <w:proofErr w:type="spellEnd"/>
      <w:r w:rsidRPr="00EB378D">
        <w:t xml:space="preserve"> </w:t>
      </w:r>
      <w:proofErr w:type="spellStart"/>
      <w:r w:rsidRPr="00EB378D">
        <w:t>Н.Биллс</w:t>
      </w:r>
      <w:proofErr w:type="spellEnd"/>
      <w:r w:rsidRPr="00EB378D">
        <w:br/>
      </w:r>
      <w:r w:rsidRPr="00EB378D">
        <w:br/>
        <w:t>Поблизости от Дома Предков,</w:t>
      </w:r>
      <w:r w:rsidRPr="00EB378D">
        <w:br/>
        <w:t>Капелла-Сити, Капелла,</w:t>
      </w:r>
      <w:r w:rsidRPr="00EB378D">
        <w:br/>
        <w:t>Конфедерация Капеллы,</w:t>
      </w:r>
      <w:r w:rsidRPr="00EB378D">
        <w:br/>
        <w:t>7 июля 2425 г.</w:t>
      </w:r>
      <w:r w:rsidRPr="00EB378D">
        <w:br/>
      </w:r>
      <w:r w:rsidRPr="00EB378D">
        <w:br/>
        <w:t>Морозный зимний воздух впился когтями инея в его кожу. С резким наступлением ночи в северных широтах Капеллы, и таким же погружением в холод, когти превращаются в остроконечные клыки хищника и кромсают кожу c вечной потребностью холода уничтожить тепло.</w:t>
      </w:r>
      <w:r w:rsidRPr="00EB378D">
        <w:br/>
      </w:r>
      <w:proofErr w:type="spellStart"/>
      <w:r w:rsidRPr="00EB378D">
        <w:t>Коллин</w:t>
      </w:r>
      <w:proofErr w:type="spellEnd"/>
      <w:r w:rsidRPr="00EB378D">
        <w:t xml:space="preserve"> сгорбился в своей синтетической куртке, его впалые блестящие глаза пронизывают ночь, словно мощный радар, пытающийся захватить цель, в то время как его правая рука гладит рукоять из красного дерева, ожидая. Тень от лестничной площадки малого офисного комплекса делала его невидимым – казалось, темнота пыталась скрыть саму себя.</w:t>
      </w:r>
      <w:r w:rsidRPr="00EB378D">
        <w:br/>
        <w:t xml:space="preserve">Стадо граждан с испуганными животными глазами двигались в хореографической панике: ступая медленно, со страхом холода, глубоко вздыхая, достигнув входных дверей склада. Когда толпа преодолела два склада, вернувшись назад в теплое место, </w:t>
      </w:r>
      <w:proofErr w:type="spellStart"/>
      <w:r w:rsidRPr="00EB378D">
        <w:t>уклонивщись</w:t>
      </w:r>
      <w:proofErr w:type="spellEnd"/>
      <w:r w:rsidRPr="00EB378D">
        <w:t xml:space="preserve"> от холода и порождений ночи, гримасы и дрожь уступили место искреннему смеху.</w:t>
      </w:r>
      <w:r w:rsidRPr="00EB378D">
        <w:br/>
      </w:r>
      <w:proofErr w:type="spellStart"/>
      <w:r w:rsidRPr="00EB378D">
        <w:t>Коллин</w:t>
      </w:r>
      <w:proofErr w:type="spellEnd"/>
      <w:r w:rsidRPr="00EB378D">
        <w:t xml:space="preserve"> оставил их.</w:t>
      </w:r>
      <w:r w:rsidRPr="00EB378D">
        <w:br/>
        <w:t xml:space="preserve">Пожилая пара, огибающая улицу слева от него, приковала взгляд его глаз. Их счастливая болтовня, чуждая быстрым шагам и несчастным голосам молодой толпы, раздалась в его ушах; пальцы его правой руки продолжали поглаживать поверхность хорошо смазанного дерева, обретая уверенность. Маленькая собачка семенила в их ногах, даже несмотря на </w:t>
      </w:r>
      <w:proofErr w:type="gramStart"/>
      <w:r w:rsidRPr="00EB378D">
        <w:t>свою</w:t>
      </w:r>
      <w:proofErr w:type="gramEnd"/>
      <w:r w:rsidRPr="00EB378D">
        <w:t xml:space="preserve"> </w:t>
      </w:r>
      <w:proofErr w:type="spellStart"/>
      <w:r w:rsidRPr="00EB378D">
        <w:t>лысость</w:t>
      </w:r>
      <w:proofErr w:type="spellEnd"/>
      <w:r w:rsidRPr="00EB378D">
        <w:t xml:space="preserve">, она не чувствовала холод. </w:t>
      </w:r>
      <w:proofErr w:type="spellStart"/>
      <w:r w:rsidRPr="00EB378D">
        <w:t>Коллин</w:t>
      </w:r>
      <w:proofErr w:type="spellEnd"/>
      <w:r w:rsidRPr="00EB378D">
        <w:t xml:space="preserve"> считал таких собак мерзкими – если ты хочешь собаку, возьми настоящего пса, а не грызуна – гордая поступь животного, высокая голова, дерзость перед ночью и тем, что она несет…да, это заслуживает одобрения, грызун ты или нет!</w:t>
      </w:r>
      <w:r w:rsidRPr="00EB378D">
        <w:br/>
      </w:r>
      <w:proofErr w:type="gramStart"/>
      <w:r w:rsidRPr="00EB378D">
        <w:rPr>
          <w:i/>
          <w:iCs/>
        </w:rPr>
        <w:t>Возможно</w:t>
      </w:r>
      <w:proofErr w:type="gramEnd"/>
      <w:r w:rsidRPr="00EB378D">
        <w:rPr>
          <w:i/>
          <w:iCs/>
        </w:rPr>
        <w:t xml:space="preserve"> у нее есть своя внутренняя теплота души – что-то, что ведет ее сквозь холод ночи, как и меня.</w:t>
      </w:r>
      <w:r w:rsidRPr="00EB378D">
        <w:br/>
        <w:t>Как только они приблизились, их слова выдохнули вместе с облаком белого пара.</w:t>
      </w:r>
      <w:r w:rsidRPr="00EB378D">
        <w:br/>
        <w:t>“Но дорогой, Канцлер должен лучше знать</w:t>
      </w:r>
      <w:proofErr w:type="gramStart"/>
      <w:r w:rsidRPr="00EB378D">
        <w:t>,”</w:t>
      </w:r>
      <w:proofErr w:type="gramEnd"/>
      <w:r w:rsidRPr="00EB378D">
        <w:t xml:space="preserve"> - сказала пожилая женщина, ее голос слегка дрожал, но все же был тверд в своих убеждениях.</w:t>
      </w:r>
      <w:r w:rsidRPr="00EB378D">
        <w:br/>
        <w:t xml:space="preserve">Старый джентльмен, закутанный в свое длинное пальто и устаревшую десятилетия назад шляпу, повернул красные, словно у херувима, щеки к жене. “Милая, не начинай опять”. Продолжая оставаться на некотором расстоянии от них, </w:t>
      </w:r>
      <w:proofErr w:type="spellStart"/>
      <w:r w:rsidRPr="00EB378D">
        <w:t>Коллин</w:t>
      </w:r>
      <w:proofErr w:type="spellEnd"/>
      <w:r w:rsidRPr="00EB378D">
        <w:t xml:space="preserve"> все же заметил перемену в глазах мужчины, несмотря на его раздраженный голос.</w:t>
      </w:r>
      <w:r w:rsidRPr="00EB378D">
        <w:br/>
        <w:t>Мужчина нервничал.</w:t>
      </w:r>
      <w:r w:rsidRPr="00EB378D">
        <w:br/>
        <w:t>“Не обольщай меня. То, что он Канцлер, вовсе не означает, что он безошибочен. Мы только что закончили Римские Войны и теперь он оскорбляет Дом Марика. Как один человек может делать столько ошибок? Или он хочет разрушить Конфедерацию?”</w:t>
      </w:r>
      <w:r w:rsidRPr="00EB378D">
        <w:br/>
        <w:t>“</w:t>
      </w:r>
      <w:proofErr w:type="spellStart"/>
      <w:r w:rsidRPr="00EB378D">
        <w:t>Шшшш</w:t>
      </w:r>
      <w:proofErr w:type="spellEnd"/>
      <w:r w:rsidRPr="00EB378D">
        <w:t xml:space="preserve">…” прошептал муж, взмахнув успокаивающе руками, оказавшись неподалеку от </w:t>
      </w:r>
      <w:proofErr w:type="spellStart"/>
      <w:r w:rsidRPr="00EB378D">
        <w:t>Коллина</w:t>
      </w:r>
      <w:proofErr w:type="spellEnd"/>
      <w:r w:rsidRPr="00EB378D">
        <w:t>, голова повернулась в сторону быстро идущей группы молодежи.</w:t>
      </w:r>
      <w:r w:rsidRPr="00EB378D">
        <w:br/>
      </w:r>
      <w:r w:rsidRPr="00EB378D">
        <w:rPr>
          <w:i/>
          <w:iCs/>
        </w:rPr>
        <w:t>Да, очень нервный. По крайней мере, должен быть. Какое неуважение к Верховному канцлеру!?</w:t>
      </w:r>
      <w:r w:rsidRPr="00EB378D">
        <w:t xml:space="preserve"> Хоть губы </w:t>
      </w:r>
      <w:proofErr w:type="spellStart"/>
      <w:r w:rsidRPr="00EB378D">
        <w:t>Коллина</w:t>
      </w:r>
      <w:proofErr w:type="spellEnd"/>
      <w:r w:rsidRPr="00EB378D">
        <w:t xml:space="preserve"> не двигались, улыбка мелькнула в его опасных глазах.</w:t>
      </w:r>
      <w:r w:rsidRPr="00EB378D">
        <w:br/>
        <w:t xml:space="preserve">Внезапно осознав о присутствии </w:t>
      </w:r>
      <w:proofErr w:type="spellStart"/>
      <w:r w:rsidRPr="00EB378D">
        <w:t>Коллина</w:t>
      </w:r>
      <w:proofErr w:type="spellEnd"/>
      <w:r w:rsidRPr="00EB378D">
        <w:t xml:space="preserve">, собака начала громко лаять. Пожилая пара отвлеклась от беседы, взглянула вниз на собаку, а затем в направлении </w:t>
      </w:r>
      <w:proofErr w:type="spellStart"/>
      <w:r w:rsidRPr="00EB378D">
        <w:t>Коллина</w:t>
      </w:r>
      <w:proofErr w:type="spellEnd"/>
      <w:r w:rsidRPr="00EB378D">
        <w:t xml:space="preserve">. </w:t>
      </w:r>
      <w:proofErr w:type="spellStart"/>
      <w:r w:rsidRPr="00EB378D">
        <w:t>Присловнишись</w:t>
      </w:r>
      <w:proofErr w:type="spellEnd"/>
      <w:r w:rsidRPr="00EB378D">
        <w:t xml:space="preserve"> к затененному дверному проему, он долгое время оставался неразличимым для них. </w:t>
      </w:r>
      <w:proofErr w:type="spellStart"/>
      <w:r w:rsidRPr="00EB378D">
        <w:t>Коллин</w:t>
      </w:r>
      <w:proofErr w:type="spellEnd"/>
      <w:r w:rsidRPr="00EB378D">
        <w:t xml:space="preserve"> переместился немного (поторопив их) и они оба подскочили.</w:t>
      </w:r>
      <w:r w:rsidRPr="00EB378D">
        <w:br/>
      </w:r>
      <w:r w:rsidRPr="00EB378D">
        <w:rPr>
          <w:i/>
          <w:iCs/>
        </w:rPr>
        <w:t xml:space="preserve">Вы оба знаете. Маскировка не одобряет подобные мятежные разговоры и </w:t>
      </w:r>
      <w:proofErr w:type="gramStart"/>
      <w:r w:rsidRPr="00EB378D">
        <w:rPr>
          <w:i/>
          <w:iCs/>
        </w:rPr>
        <w:t>считает</w:t>
      </w:r>
      <w:proofErr w:type="gramEnd"/>
      <w:r w:rsidRPr="00EB378D">
        <w:rPr>
          <w:i/>
          <w:iCs/>
        </w:rPr>
        <w:t xml:space="preserve"> что они не должны оставаться безнаказанными.</w:t>
      </w:r>
      <w:r w:rsidRPr="00EB378D">
        <w:br/>
      </w:r>
      <w:proofErr w:type="spellStart"/>
      <w:r w:rsidRPr="00EB378D">
        <w:t>Коллин</w:t>
      </w:r>
      <w:proofErr w:type="spellEnd"/>
      <w:r w:rsidRPr="00EB378D">
        <w:t xml:space="preserve"> посмотрел вниз на собаку, жесткие глаза встретились с взволнованным и сердитым взглядом собаки. </w:t>
      </w:r>
      <w:proofErr w:type="spellStart"/>
      <w:r w:rsidRPr="00EB378D">
        <w:t>Тяфканье</w:t>
      </w:r>
      <w:proofErr w:type="spellEnd"/>
      <w:r w:rsidRPr="00EB378D">
        <w:t xml:space="preserve"> исчезло </w:t>
      </w:r>
      <w:proofErr w:type="gramStart"/>
      <w:r w:rsidRPr="00EB378D">
        <w:t>напрочь</w:t>
      </w:r>
      <w:proofErr w:type="gramEnd"/>
      <w:r w:rsidRPr="00EB378D">
        <w:t xml:space="preserve">; псина прижала голову, просунула хвост между ног и, украдкой прошмыгнув, </w:t>
      </w:r>
      <w:r w:rsidRPr="00EB378D">
        <w:lastRenderedPageBreak/>
        <w:t>спряталась за парой.</w:t>
      </w:r>
      <w:r w:rsidRPr="00EB378D">
        <w:br/>
      </w:r>
      <w:r w:rsidRPr="00EB378D">
        <w:rPr>
          <w:i/>
          <w:iCs/>
        </w:rPr>
        <w:t>Даже собаки знали, когда отвести свой взгляд.</w:t>
      </w:r>
      <w:r w:rsidRPr="00EB378D">
        <w:br/>
      </w:r>
      <w:proofErr w:type="spellStart"/>
      <w:r w:rsidRPr="00EB378D">
        <w:t>Коллин</w:t>
      </w:r>
      <w:proofErr w:type="spellEnd"/>
      <w:r w:rsidRPr="00EB378D">
        <w:t xml:space="preserve"> вновь поднял глаза на пару, смотрящую, как если бы увидели призрака. Они смотрели так, словно видение материализовалось от их вероломных слов, сплетенных в жизнь их запыхавшимся дыханием в холодном ночном воздухе.</w:t>
      </w:r>
      <w:r w:rsidRPr="00EB378D">
        <w:br/>
        <w:t>Женщина отошла первой и официально кивнула головой. “Я прошу прощения, молодой человек. Мы не видели вас здесь</w:t>
      </w:r>
      <w:proofErr w:type="gramStart"/>
      <w:r w:rsidRPr="00EB378D">
        <w:t xml:space="preserve">.” </w:t>
      </w:r>
      <w:proofErr w:type="gramEnd"/>
      <w:r w:rsidRPr="00EB378D">
        <w:t>Она ждала, как бы надеясь на ответ и нервно взглянула на своего никак не отреагировавшего мужа.</w:t>
      </w:r>
      <w:r w:rsidRPr="00EB378D">
        <w:br/>
        <w:t xml:space="preserve">“Ну,” - </w:t>
      </w:r>
      <w:proofErr w:type="gramStart"/>
      <w:r w:rsidRPr="00EB378D">
        <w:t>мужчина</w:t>
      </w:r>
      <w:proofErr w:type="gramEnd"/>
      <w:r w:rsidRPr="00EB378D">
        <w:t xml:space="preserve"> наконец то подал звук. “Я…”, - начал он, взглянув на жену и повернувшись обратно, потянул за собачий ошейник. “Доброй ночи, сэр”.</w:t>
      </w:r>
      <w:r w:rsidRPr="00EB378D">
        <w:br/>
        <w:t>Они оба удалились, тайком вытянув головы, следя, если он последует за ними, они подсознательно подражали той молодой толпе, спеша найти какое-нибудь укрытие от порождений ночи.</w:t>
      </w:r>
      <w:r w:rsidRPr="00EB378D">
        <w:br/>
        <w:t>Но спасения не было. Как всегда.</w:t>
      </w:r>
      <w:r w:rsidRPr="00EB378D">
        <w:br/>
      </w:r>
      <w:proofErr w:type="spellStart"/>
      <w:r w:rsidRPr="00EB378D">
        <w:t>Коллин</w:t>
      </w:r>
      <w:proofErr w:type="spellEnd"/>
      <w:r w:rsidRPr="00EB378D">
        <w:t xml:space="preserve"> отбросил эти мысли, как сигаретный окурок, переместил рукоять в просторных карманах парки (все еще не привыкший к гражданской одежде), ухватив крепче вес в своей правой руке, и продолжил осматривать улицу. Он сомневался, что кто-либо заметит перемену, но если они все испортят, у него найдется парочка недобрых слов, чтобы обменяться с ними позже.</w:t>
      </w:r>
      <w:r w:rsidRPr="00EB378D">
        <w:br/>
        <w:t xml:space="preserve">А тем временем, пока время </w:t>
      </w:r>
      <w:proofErr w:type="gramStart"/>
      <w:r w:rsidRPr="00EB378D">
        <w:t>уходило</w:t>
      </w:r>
      <w:proofErr w:type="gramEnd"/>
      <w:r w:rsidRPr="00EB378D">
        <w:t xml:space="preserve"> и зверский холод выпускал свои сильные когти в город, а люди быстро бегали и искали убежище от холода, он размышлял о вероятной беседе с парой. Такие же разговоры, он знал, звучат на сотнях похожих улиц, на сотнях таких же миров, среди тысячи других. Хотя </w:t>
      </w:r>
      <w:proofErr w:type="spellStart"/>
      <w:r w:rsidRPr="00EB378D">
        <w:t>Коллин</w:t>
      </w:r>
      <w:proofErr w:type="spellEnd"/>
      <w:r w:rsidRPr="00EB378D">
        <w:t xml:space="preserve"> никогда не сомневался, несколько слов, оброненных пожилой парой повысили температуру внутри его, поколебали его решимость.</w:t>
      </w:r>
      <w:r w:rsidRPr="00EB378D">
        <w:br/>
      </w:r>
      <w:r w:rsidRPr="00EB378D">
        <w:rPr>
          <w:i/>
          <w:iCs/>
        </w:rPr>
        <w:t>Не все мы стадо. Не все мы забыли наше величие и то, что было сделано нами.</w:t>
      </w:r>
      <w:r w:rsidRPr="00EB378D">
        <w:br/>
        <w:t xml:space="preserve">Тихий свист проник сквозь его грезы, нестройная </w:t>
      </w:r>
      <w:proofErr w:type="gramStart"/>
      <w:r w:rsidRPr="00EB378D">
        <w:t>песенка</w:t>
      </w:r>
      <w:proofErr w:type="gramEnd"/>
      <w:r w:rsidRPr="00EB378D">
        <w:t xml:space="preserve"> брошенная с беззаботных губ.</w:t>
      </w:r>
      <w:r w:rsidRPr="00EB378D">
        <w:br/>
        <w:t xml:space="preserve">Глаза </w:t>
      </w:r>
      <w:proofErr w:type="spellStart"/>
      <w:r w:rsidRPr="00EB378D">
        <w:t>Коллина</w:t>
      </w:r>
      <w:proofErr w:type="spellEnd"/>
      <w:r w:rsidRPr="00EB378D">
        <w:t xml:space="preserve"> скользнули в сторону источника звука. Человек средних лет без головного убора (как легкомысленно, он простудится), знатный, темно-зеленое пальто едва не задевает землю, словно королевская мантия. Оживленная походка, голова высока, легко ступает. Как и на </w:t>
      </w:r>
      <w:proofErr w:type="spellStart"/>
      <w:r w:rsidRPr="00EB378D">
        <w:t>Коллина</w:t>
      </w:r>
      <w:proofErr w:type="spellEnd"/>
      <w:r w:rsidRPr="00EB378D">
        <w:t xml:space="preserve">, </w:t>
      </w:r>
      <w:proofErr w:type="gramStart"/>
      <w:r w:rsidRPr="00EB378D">
        <w:t>мороз</w:t>
      </w:r>
      <w:proofErr w:type="gramEnd"/>
      <w:r w:rsidRPr="00EB378D">
        <w:t xml:space="preserve"> не производил на него ни </w:t>
      </w:r>
      <w:proofErr w:type="gramStart"/>
      <w:r w:rsidRPr="00EB378D">
        <w:t>какого</w:t>
      </w:r>
      <w:proofErr w:type="gramEnd"/>
      <w:r w:rsidRPr="00EB378D">
        <w:t xml:space="preserve"> эффекта.</w:t>
      </w:r>
      <w:r w:rsidRPr="00EB378D">
        <w:br/>
        <w:t>Как собака.</w:t>
      </w:r>
      <w:r w:rsidRPr="00EB378D">
        <w:br/>
      </w:r>
      <w:proofErr w:type="spellStart"/>
      <w:r w:rsidRPr="00EB378D">
        <w:t>Коллин</w:t>
      </w:r>
      <w:proofErr w:type="spellEnd"/>
      <w:r w:rsidRPr="00EB378D">
        <w:t xml:space="preserve"> улыбнулся этому. Он полностью ожидал, что мужчина, как собака, отведет свои глаза и прижмет хвост чтобы защитить свой пах до того как все закончится. Тем не менее, когда мужчина подошел, легкий кивок уважения быстро сменился на угрюмую, брошенную в сторону </w:t>
      </w:r>
      <w:proofErr w:type="spellStart"/>
      <w:r w:rsidRPr="00EB378D">
        <w:t>Коллина</w:t>
      </w:r>
      <w:proofErr w:type="spellEnd"/>
      <w:r w:rsidRPr="00EB378D">
        <w:t xml:space="preserve"> смесь отвращения, глубокой трещиной разрастающейся и углубляющейся внутри него. Собака, в конце концов, этой гордостью ты навредишь только себе.</w:t>
      </w:r>
      <w:r w:rsidRPr="00EB378D">
        <w:br/>
      </w:r>
      <w:r w:rsidRPr="00EB378D">
        <w:rPr>
          <w:i/>
          <w:iCs/>
        </w:rPr>
        <w:t>Ты, собака, подводишь нас всех. Уничтожаешь нас всех.</w:t>
      </w:r>
      <w:r w:rsidRPr="00EB378D">
        <w:br/>
        <w:t>Мужчина просто прошел мимо.</w:t>
      </w:r>
      <w:r w:rsidRPr="00EB378D">
        <w:br/>
      </w:r>
      <w:proofErr w:type="spellStart"/>
      <w:r w:rsidRPr="00EB378D">
        <w:t>Коллин</w:t>
      </w:r>
      <w:proofErr w:type="spellEnd"/>
      <w:r w:rsidRPr="00EB378D">
        <w:t xml:space="preserve"> покачал головой от такой заносчивости. Даже не скрывает намерений. </w:t>
      </w:r>
      <w:proofErr w:type="spellStart"/>
      <w:r w:rsidRPr="00EB378D">
        <w:t>Коллин</w:t>
      </w:r>
      <w:proofErr w:type="spellEnd"/>
      <w:r w:rsidRPr="00EB378D">
        <w:t xml:space="preserve"> знал что мужчина </w:t>
      </w:r>
      <w:proofErr w:type="gramStart"/>
      <w:r w:rsidRPr="00EB378D">
        <w:t>будет</w:t>
      </w:r>
      <w:proofErr w:type="gramEnd"/>
      <w:r w:rsidRPr="00EB378D">
        <w:t xml:space="preserve"> по крайней мере в одиночку, в непосредственной близости от него следовать на пути к Дому Предков, и так каждую ночь четверга как часовой механизм. Как он прожил так долго, </w:t>
      </w:r>
      <w:proofErr w:type="spellStart"/>
      <w:r w:rsidRPr="00EB378D">
        <w:t>Коллин</w:t>
      </w:r>
      <w:proofErr w:type="spellEnd"/>
      <w:r w:rsidRPr="00EB378D">
        <w:t xml:space="preserve"> понять не мог. Предсказуемость, в конце концов, означала смерть. Не имело значения, были ли вы в Мехе или шли по улице вашего города, вашего мира.</w:t>
      </w:r>
      <w:r w:rsidRPr="00EB378D">
        <w:br/>
        <w:t xml:space="preserve">Словно мысль, тень отделилась от стены, мрак покинул его, и </w:t>
      </w:r>
      <w:proofErr w:type="spellStart"/>
      <w:r w:rsidRPr="00EB378D">
        <w:t>Коллин</w:t>
      </w:r>
      <w:proofErr w:type="spellEnd"/>
      <w:r w:rsidRPr="00EB378D">
        <w:t xml:space="preserve"> шагнул от дверного проема, подстраивая поступь под звуки шагов своей цели и оставаясь по-прежнему незаметным. Он сократил дистанцию до четырех длинных шагов, вытаскивая «игольник». Рукоять из красного дерево мрачно замерцала в ночи, стоило ему навести ствол на голову жертвы.</w:t>
      </w:r>
      <w:r w:rsidRPr="00EB378D">
        <w:br/>
        <w:t xml:space="preserve">Возможно чувствуя присутствие </w:t>
      </w:r>
      <w:proofErr w:type="spellStart"/>
      <w:r w:rsidRPr="00EB378D">
        <w:t>Коллина</w:t>
      </w:r>
      <w:proofErr w:type="spellEnd"/>
      <w:r w:rsidRPr="00EB378D">
        <w:t xml:space="preserve">, мужчина повернул голову, увидев через плечо, как указательный палец </w:t>
      </w:r>
      <w:proofErr w:type="spellStart"/>
      <w:r w:rsidRPr="00EB378D">
        <w:t>Коллина</w:t>
      </w:r>
      <w:proofErr w:type="spellEnd"/>
      <w:r w:rsidRPr="00EB378D">
        <w:t xml:space="preserve"> скользит по предохранительной скобе и гладит ее.</w:t>
      </w:r>
      <w:r w:rsidRPr="00EB378D">
        <w:br/>
        <w:t>Из всех эмоций, промелькнувших в глазах мужчины (удивление, шок, ужас), одна охарактеризовала его в последнем выражении жизни с неожиданной стороны. Способный читать людей так же легко как утреннюю газету, взгляд человека выражал возмущение. </w:t>
      </w:r>
      <w:r w:rsidRPr="00EB378D">
        <w:rPr>
          <w:i/>
          <w:iCs/>
        </w:rPr>
        <w:t>Как ты смеешь? Что я сделал тебе? Я могу истреблять миры.</w:t>
      </w:r>
      <w:r w:rsidRPr="00EB378D">
        <w:br/>
      </w:r>
      <w:r w:rsidRPr="00EB378D">
        <w:rPr>
          <w:i/>
          <w:iCs/>
        </w:rPr>
        <w:t>Ты знаешь кто я?!</w:t>
      </w:r>
      <w:r w:rsidRPr="00EB378D">
        <w:br/>
        <w:t xml:space="preserve">Оружие, хорошо смазанный любимый игольчатый пистолет KR-J, сработал так же </w:t>
      </w:r>
      <w:proofErr w:type="gramStart"/>
      <w:r w:rsidRPr="00EB378D">
        <w:t>хорошо</w:t>
      </w:r>
      <w:proofErr w:type="gramEnd"/>
      <w:r w:rsidRPr="00EB378D">
        <w:t xml:space="preserve"> как и предыдущие </w:t>
      </w:r>
      <w:r w:rsidRPr="00EB378D">
        <w:lastRenderedPageBreak/>
        <w:t xml:space="preserve">восемьсот тринадцать раз, когда </w:t>
      </w:r>
      <w:proofErr w:type="spellStart"/>
      <w:r w:rsidRPr="00EB378D">
        <w:t>Коллин</w:t>
      </w:r>
      <w:proofErr w:type="spellEnd"/>
      <w:r w:rsidRPr="00EB378D">
        <w:t xml:space="preserve"> использовал его. Уже готовый к выстрелу, заряженный обоймой из </w:t>
      </w:r>
      <w:proofErr w:type="gramStart"/>
      <w:r w:rsidRPr="00EB378D">
        <w:t>тонко-игольчатых</w:t>
      </w:r>
      <w:proofErr w:type="gramEnd"/>
      <w:r w:rsidRPr="00EB378D">
        <w:t xml:space="preserve"> </w:t>
      </w:r>
      <w:proofErr w:type="spellStart"/>
      <w:r w:rsidRPr="00EB378D">
        <w:t>полимеркомпозитных</w:t>
      </w:r>
      <w:proofErr w:type="spellEnd"/>
      <w:r w:rsidRPr="00EB378D">
        <w:t xml:space="preserve"> осколков, помещенной в рукояти, пистолет мягко кашлянул (словно обувь шаркнула по асфальту), взрывной волной сжатого газа извергая иглы. Ограниченные с одной стороны оружием, а с другой сантиметрами от левой щеки человека, они разрезали его кожу с легкостью столового ножа, разделывающего телятину. Твердые стальные иглы превратили плоть в мягкую массу, раскромсав ее, грубо разрезая и срывая всю левую сторону человеческого лица в теплые брызги крови, которые внезапно стали паром, вспыхнувшим в морозном воздухе – праздником тепла для замерзшего голода ночи.</w:t>
      </w:r>
      <w:r w:rsidRPr="00EB378D">
        <w:br/>
        <w:t xml:space="preserve">Кожа и хрящи носа раздробились </w:t>
      </w:r>
      <w:proofErr w:type="gramStart"/>
      <w:r w:rsidRPr="00EB378D">
        <w:t>от</w:t>
      </w:r>
      <w:proofErr w:type="gramEnd"/>
      <w:r w:rsidRPr="00EB378D">
        <w:t xml:space="preserve"> стремительной атакой. Столь близкая от лица мужчины сила взрыва ударила вибрирующей массой игл прямиком в скулу, изрешетив ее как мгновенная лейкемия. Внутренняя кость раздробилась под действием массы и инерции.</w:t>
      </w:r>
      <w:r w:rsidRPr="00EB378D">
        <w:br/>
        <w:t xml:space="preserve">Жизнь уже покинула его. Голова человека повернулась немного назад, бросая взгляд через плечо, его левый глаз прямиком смотрит в лобную долю. Летящие на полной скорости стрелы попали в глазницу, большинство игл превратили глаз в кашу и бурей ворвались в </w:t>
      </w:r>
      <w:proofErr w:type="spellStart"/>
      <w:r w:rsidRPr="00EB378D">
        <w:t>могз</w:t>
      </w:r>
      <w:proofErr w:type="spellEnd"/>
      <w:r w:rsidRPr="00EB378D">
        <w:t>, разрывая и уничтожая внутри его синапсы сотнями смертоносными уколами.</w:t>
      </w:r>
      <w:r w:rsidRPr="00EB378D">
        <w:br/>
        <w:t xml:space="preserve">Голова мужчины отдернулась </w:t>
      </w:r>
      <w:proofErr w:type="gramStart"/>
      <w:r w:rsidRPr="00EB378D">
        <w:t>назад</w:t>
      </w:r>
      <w:proofErr w:type="gramEnd"/>
      <w:r w:rsidRPr="00EB378D">
        <w:t xml:space="preserve"> и он упал на землю кучей мусора.</w:t>
      </w:r>
      <w:r w:rsidRPr="00EB378D">
        <w:br/>
        <w:t xml:space="preserve">Уже убрав оружие в кобуру, </w:t>
      </w:r>
      <w:proofErr w:type="spellStart"/>
      <w:r w:rsidRPr="00EB378D">
        <w:t>Коллин</w:t>
      </w:r>
      <w:proofErr w:type="spellEnd"/>
      <w:r w:rsidRPr="00EB378D">
        <w:t xml:space="preserve"> схватил приготовленную канализационную решетку, которая </w:t>
      </w:r>
      <w:proofErr w:type="gramStart"/>
      <w:r w:rsidRPr="00EB378D">
        <w:t>лежала возле тела и открыл</w:t>
      </w:r>
      <w:proofErr w:type="gramEnd"/>
      <w:r w:rsidRPr="00EB378D">
        <w:t xml:space="preserve"> ее, игнорируя холод металла, обжигающий его пальцы.</w:t>
      </w:r>
      <w:r w:rsidRPr="00EB378D">
        <w:br/>
        <w:t>“Конечно, я знаю, кто ты</w:t>
      </w:r>
      <w:proofErr w:type="gramStart"/>
      <w:r w:rsidRPr="00EB378D">
        <w:t>,”</w:t>
      </w:r>
      <w:proofErr w:type="gramEnd"/>
      <w:r w:rsidRPr="00EB378D">
        <w:t xml:space="preserve"> – прошептал он слова, понятные только им двоим. Еле слышно ненависть, копившаяся годами, потоки гнева и отчаяния подкрались к нему, чтоб обрушиться этой ночью на уже убитого правителя, который так злоупотреблял своей властью.</w:t>
      </w:r>
      <w:r w:rsidRPr="00EB378D">
        <w:br/>
      </w:r>
      <w:proofErr w:type="spellStart"/>
      <w:r w:rsidRPr="00EB378D">
        <w:t>Коллин</w:t>
      </w:r>
      <w:proofErr w:type="spellEnd"/>
      <w:r w:rsidRPr="00EB378D">
        <w:t xml:space="preserve"> несколько раз яростно </w:t>
      </w:r>
      <w:proofErr w:type="gramStart"/>
      <w:r w:rsidRPr="00EB378D">
        <w:t>пнул</w:t>
      </w:r>
      <w:proofErr w:type="gramEnd"/>
      <w:r w:rsidRPr="00EB378D">
        <w:t xml:space="preserve"> тело, чтобы то свалилось в канализационный сток.</w:t>
      </w:r>
      <w:r w:rsidRPr="00EB378D">
        <w:br/>
        <w:t xml:space="preserve">Он сделал паузу в один удар сердца, посмотрел, как тело исчезает в брызгах грязи и отбросах, затем опустил большую металлическую решетку на место. </w:t>
      </w:r>
      <w:proofErr w:type="spellStart"/>
      <w:r w:rsidRPr="00EB378D">
        <w:t>Коллин</w:t>
      </w:r>
      <w:proofErr w:type="spellEnd"/>
      <w:r w:rsidRPr="00EB378D">
        <w:t xml:space="preserve"> встал, глубоко вдыхая воздух, колющий холодом его легкие – острая боль, которая принесла покой и ясность. Несмотря на все </w:t>
      </w:r>
      <w:proofErr w:type="gramStart"/>
      <w:r w:rsidRPr="00EB378D">
        <w:t>старания</w:t>
      </w:r>
      <w:proofErr w:type="gramEnd"/>
      <w:r w:rsidRPr="00EB378D">
        <w:t xml:space="preserve"> замести следы, </w:t>
      </w:r>
      <w:proofErr w:type="spellStart"/>
      <w:r w:rsidRPr="00EB378D">
        <w:t>Коллин</w:t>
      </w:r>
      <w:proofErr w:type="spellEnd"/>
      <w:r w:rsidRPr="00EB378D">
        <w:t xml:space="preserve"> знал, что наряд прибудет за ним с минуты на минуту. Знал, что будут придуманы легенды о дюжине воинов, которые пробились сквозь вооруженную стражу, отважных защитников его жизни… знал, что эту версию событий сохранит история, если историки вообще вспомнят имя </w:t>
      </w:r>
      <w:proofErr w:type="spellStart"/>
      <w:r w:rsidRPr="00EB378D">
        <w:t>Коллина</w:t>
      </w:r>
      <w:proofErr w:type="spellEnd"/>
      <w:r w:rsidRPr="00EB378D">
        <w:t>.</w:t>
      </w:r>
      <w:r w:rsidRPr="00EB378D">
        <w:br/>
        <w:t>Но его это не заботило. Он убил эту собаку, а тело никогда не найдут. Его не похоронят рядом с теми, кто заслужил поклонения своего народа.</w:t>
      </w:r>
      <w:r w:rsidRPr="00EB378D">
        <w:br/>
        <w:t>Он огляделся вокруг, не поддающиеся описанию чувства вынудили улыбнуться впервые за целое десятилетие: из тьмы один за другим появлялись вооруженные отряды, слышались крики «стой!» и «ложись!», сотрясая разреженный воздух. Небрежно он стал на колени и лег плашмя на канализационную решетку.</w:t>
      </w:r>
      <w:r w:rsidRPr="00EB378D">
        <w:br/>
        <w:t>Он лишь надеялся, что горцам не придется расплачиваться за его действия. Но опять-таки, не все его действия были предательством, иногда необходимо, чтобы кто-то вмешался и навел порядок. </w:t>
      </w:r>
      <w:r w:rsidRPr="00EB378D">
        <w:br/>
        <w:t>Он улыбнулся снова, когда тяжелое колено врезалось в его почки, и холодное дуло, проникнув сквозь волосы, уперлось в затылок, пока кто-то с силой заламывал его руки за спину, одевая наручники.</w:t>
      </w:r>
      <w:r w:rsidRPr="00EB378D">
        <w:br/>
        <w:t>Смех закипел внутри него, пронзил ночную тишину, потонув в шагах бесчисленных войск.</w:t>
      </w:r>
      <w:r w:rsidRPr="00EB378D">
        <w:br/>
      </w:r>
      <w:r w:rsidRPr="00EB378D">
        <w:br/>
      </w:r>
      <w:r w:rsidRPr="00EB378D">
        <w:rPr>
          <w:i/>
          <w:iCs/>
        </w:rPr>
        <w:t>На твоем надгробье будет только одна надпись: мы не скот, чтобы слепо идти за тобой.</w:t>
      </w:r>
      <w:r w:rsidRPr="00EB378D">
        <w:br/>
      </w:r>
      <w:r w:rsidRPr="00EB378D">
        <w:rPr>
          <w:i/>
          <w:iCs/>
        </w:rPr>
        <w:t>Прощай, канцлер.</w:t>
      </w:r>
    </w:p>
    <w:sectPr w:rsidR="00EB378D" w:rsidSect="00EB378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8D"/>
    <w:rsid w:val="00EB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1628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2018-09-07T15:15:00Z</dcterms:created>
  <dcterms:modified xsi:type="dcterms:W3CDTF">2018-09-07T15:15:00Z</dcterms:modified>
</cp:coreProperties>
</file>